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40" w:rsidRDefault="007D7940" w:rsidP="007D794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7D7940" w:rsidTr="007D79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Pr>
              <w:wordWrap w:val="0"/>
            </w:pPr>
            <w:r>
              <w:t>1041266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Pr>
              <w:wordWrap w:val="0"/>
            </w:pPr>
            <w:r>
              <w:t>MEET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26 июня 2025 г. 11:00 МСК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02 июня 2025 г.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Pr>
              <w:wordWrap w:val="0"/>
            </w:pPr>
            <w:r>
              <w:t>Заседание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Российская Федерация город Краснодар улица Солнечная 15/4</w:t>
            </w:r>
          </w:p>
        </w:tc>
      </w:tr>
    </w:tbl>
    <w:p w:rsidR="007D7940" w:rsidRDefault="007D7940" w:rsidP="007D79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7D7940" w:rsidTr="007D79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7940" w:rsidTr="007D79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D7940" w:rsidRDefault="007D7940">
            <w:pPr>
              <w:rPr>
                <w:sz w:val="20"/>
                <w:szCs w:val="20"/>
              </w:rPr>
            </w:pP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/>
        </w:tc>
        <w:tc>
          <w:tcPr>
            <w:tcW w:w="0" w:type="auto"/>
            <w:vAlign w:val="center"/>
            <w:hideMark/>
          </w:tcPr>
          <w:p w:rsidR="007D7940" w:rsidRDefault="007D7940">
            <w:pPr>
              <w:rPr>
                <w:sz w:val="20"/>
                <w:szCs w:val="20"/>
              </w:rPr>
            </w:pP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7D7940" w:rsidRDefault="007D7940">
            <w:pPr>
              <w:rPr>
                <w:sz w:val="20"/>
                <w:szCs w:val="20"/>
              </w:rPr>
            </w:pPr>
          </w:p>
        </w:tc>
      </w:tr>
    </w:tbl>
    <w:p w:rsidR="007D7940" w:rsidRDefault="007D7940" w:rsidP="007D79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7D7940" w:rsidTr="007D79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23 июня 2025 г. 19:59 МСК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23 июня 2025 г. 23:59 МСК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940" w:rsidRDefault="007D7940">
            <w:pPr>
              <w:jc w:val="center"/>
            </w:pPr>
            <w:r>
              <w:t>Методы голосования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NDC000000000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NADCRUMM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7D7940" w:rsidTr="007D7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940" w:rsidRDefault="007D7940">
            <w:r>
              <w:t>Информация об адресе не предоставлена</w:t>
            </w:r>
          </w:p>
        </w:tc>
      </w:tr>
    </w:tbl>
    <w:p w:rsidR="007D7940" w:rsidRDefault="007D7940" w:rsidP="007D7940"/>
    <w:p w:rsidR="007D7940" w:rsidRDefault="007D7940" w:rsidP="007D7940">
      <w:pPr>
        <w:pStyle w:val="2"/>
      </w:pPr>
      <w:r>
        <w:t>Повестка</w:t>
      </w:r>
    </w:p>
    <w:p w:rsidR="00EF35C2" w:rsidRPr="007D7940" w:rsidRDefault="007D7940" w:rsidP="007D7940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EF35C2" w:rsidRPr="007D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5196F"/>
    <w:rsid w:val="00077E14"/>
    <w:rsid w:val="000A5DE5"/>
    <w:rsid w:val="000B0D35"/>
    <w:rsid w:val="001B53F4"/>
    <w:rsid w:val="001B793E"/>
    <w:rsid w:val="001E1493"/>
    <w:rsid w:val="00237B18"/>
    <w:rsid w:val="0024177F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A4940"/>
    <w:rsid w:val="005A506A"/>
    <w:rsid w:val="005B75A6"/>
    <w:rsid w:val="0063540C"/>
    <w:rsid w:val="007408E1"/>
    <w:rsid w:val="007B1A90"/>
    <w:rsid w:val="007D7940"/>
    <w:rsid w:val="00805C3A"/>
    <w:rsid w:val="00835456"/>
    <w:rsid w:val="00845EDC"/>
    <w:rsid w:val="0093657D"/>
    <w:rsid w:val="00987A5B"/>
    <w:rsid w:val="00997F72"/>
    <w:rsid w:val="00A023CC"/>
    <w:rsid w:val="00A16407"/>
    <w:rsid w:val="00A86511"/>
    <w:rsid w:val="00BA0811"/>
    <w:rsid w:val="00C055E9"/>
    <w:rsid w:val="00C518AD"/>
    <w:rsid w:val="00CD72EE"/>
    <w:rsid w:val="00D15E14"/>
    <w:rsid w:val="00ED4D0A"/>
    <w:rsid w:val="00EF35C2"/>
    <w:rsid w:val="00F01A5E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2025-06-06T02:51:00Z</dcterms:created>
  <dcterms:modified xsi:type="dcterms:W3CDTF">2025-06-06T02:51:00Z</dcterms:modified>
</cp:coreProperties>
</file>