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94" w:rsidRDefault="002F6F94" w:rsidP="002F6F9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Интер</w:t>
      </w:r>
      <w:proofErr w:type="spellEnd"/>
      <w:r>
        <w:t xml:space="preserve">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2F6F94" w:rsidTr="002F6F9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6F94" w:rsidRDefault="002F6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pPr>
              <w:wordWrap w:val="0"/>
            </w:pPr>
            <w:r>
              <w:t>1096167</w:t>
            </w: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pPr>
              <w:wordWrap w:val="0"/>
            </w:pPr>
            <w:r>
              <w:t>XMET</w:t>
            </w: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 xml:space="preserve">29 декабря 2025 г. </w:t>
            </w: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07 ноября 2025 г.</w:t>
            </w: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pPr>
              <w:wordWrap w:val="0"/>
            </w:pPr>
            <w:r>
              <w:t>Заочное голосование</w:t>
            </w:r>
          </w:p>
        </w:tc>
      </w:tr>
    </w:tbl>
    <w:p w:rsidR="002F6F94" w:rsidRDefault="002F6F94" w:rsidP="002F6F9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020"/>
        <w:gridCol w:w="1397"/>
        <w:gridCol w:w="983"/>
        <w:gridCol w:w="1364"/>
        <w:gridCol w:w="1161"/>
        <w:gridCol w:w="1190"/>
        <w:gridCol w:w="1023"/>
        <w:gridCol w:w="26"/>
      </w:tblGrid>
      <w:tr w:rsidR="002F6F94" w:rsidTr="002F6F9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F6F94" w:rsidRDefault="002F6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F6F94" w:rsidTr="002F6F9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6F94" w:rsidRDefault="002F6F9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F94" w:rsidRDefault="002F6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F94" w:rsidRDefault="002F6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F94" w:rsidRDefault="002F6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F94" w:rsidRDefault="002F6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F94" w:rsidRDefault="002F6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F94" w:rsidRDefault="002F6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F94" w:rsidRDefault="002F6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F6F94" w:rsidRDefault="002F6F94">
            <w:pPr>
              <w:rPr>
                <w:sz w:val="20"/>
                <w:szCs w:val="20"/>
              </w:rPr>
            </w:pP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Публичное акционерное общество "</w:t>
            </w:r>
            <w:proofErr w:type="spellStart"/>
            <w:r>
              <w:t>Интер</w:t>
            </w:r>
            <w:proofErr w:type="spellEnd"/>
            <w: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/>
        </w:tc>
        <w:tc>
          <w:tcPr>
            <w:tcW w:w="0" w:type="auto"/>
            <w:vAlign w:val="center"/>
            <w:hideMark/>
          </w:tcPr>
          <w:p w:rsidR="002F6F94" w:rsidRDefault="002F6F94">
            <w:pPr>
              <w:rPr>
                <w:sz w:val="20"/>
                <w:szCs w:val="20"/>
              </w:rPr>
            </w:pP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pPr>
              <w:rPr>
                <w:sz w:val="24"/>
                <w:szCs w:val="24"/>
              </w:rPr>
            </w:pPr>
            <w:r>
              <w:lastRenderedPageBreak/>
              <w:t>1096167X23647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Публичное акционерное общество "</w:t>
            </w:r>
            <w:proofErr w:type="spellStart"/>
            <w:r>
              <w:t>Интер</w:t>
            </w:r>
            <w:proofErr w:type="spellEnd"/>
            <w: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2F6F94" w:rsidRDefault="002F6F94">
            <w:pPr>
              <w:rPr>
                <w:sz w:val="20"/>
                <w:szCs w:val="20"/>
              </w:rPr>
            </w:pPr>
          </w:p>
        </w:tc>
      </w:tr>
    </w:tbl>
    <w:p w:rsidR="002F6F94" w:rsidRDefault="002F6F94" w:rsidP="002F6F9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8"/>
        <w:gridCol w:w="2917"/>
      </w:tblGrid>
      <w:tr w:rsidR="002F6F94" w:rsidTr="002F6F9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6F94" w:rsidRDefault="002F6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29 декабря 2025 г. 19:59 МСК</w:t>
            </w: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29 декабря 2025 г. 23:59 МСК</w:t>
            </w: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CFOR За</w:t>
            </w: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CAGS Против</w:t>
            </w: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ABST Воздержаться</w:t>
            </w: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6F94" w:rsidRDefault="002F6F94">
            <w:pPr>
              <w:jc w:val="center"/>
            </w:pPr>
            <w:r>
              <w:t>Методы голосования</w:t>
            </w: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NDC000000000</w:t>
            </w: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NADCRUMM</w:t>
            </w: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 xml:space="preserve">Код страны: RU. </w:t>
            </w:r>
            <w:r>
              <w:br/>
              <w:t>127137, г. Москва, а/я 54, АО ВТБ Регистратор</w:t>
            </w:r>
          </w:p>
        </w:tc>
      </w:tr>
      <w:tr w:rsidR="002F6F94" w:rsidTr="002F6F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F94" w:rsidRDefault="002F6F94">
            <w:r>
              <w:t>https://www.interrao.ru</w:t>
            </w:r>
          </w:p>
        </w:tc>
      </w:tr>
    </w:tbl>
    <w:p w:rsidR="002F6F94" w:rsidRDefault="002F6F94" w:rsidP="002F6F94"/>
    <w:p w:rsidR="002F6F94" w:rsidRDefault="002F6F94" w:rsidP="002F6F94">
      <w:pPr>
        <w:pStyle w:val="2"/>
      </w:pPr>
      <w:r>
        <w:t>Повестка</w:t>
      </w:r>
    </w:p>
    <w:p w:rsidR="003134B8" w:rsidRPr="002F6F94" w:rsidRDefault="002F6F94" w:rsidP="002F6F94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3134B8" w:rsidRPr="002F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923C4"/>
    <w:rsid w:val="000960B2"/>
    <w:rsid w:val="0010149A"/>
    <w:rsid w:val="001052C4"/>
    <w:rsid w:val="0010540D"/>
    <w:rsid w:val="00152B3F"/>
    <w:rsid w:val="00174492"/>
    <w:rsid w:val="002618FB"/>
    <w:rsid w:val="002F6F94"/>
    <w:rsid w:val="003134B8"/>
    <w:rsid w:val="003814A8"/>
    <w:rsid w:val="003A3737"/>
    <w:rsid w:val="003A6790"/>
    <w:rsid w:val="003C2A54"/>
    <w:rsid w:val="003E5B9F"/>
    <w:rsid w:val="00410495"/>
    <w:rsid w:val="00432C09"/>
    <w:rsid w:val="004C1045"/>
    <w:rsid w:val="004E5FD2"/>
    <w:rsid w:val="004F1979"/>
    <w:rsid w:val="00506121"/>
    <w:rsid w:val="00594B77"/>
    <w:rsid w:val="005B24EE"/>
    <w:rsid w:val="0066663A"/>
    <w:rsid w:val="006C1F53"/>
    <w:rsid w:val="007322B1"/>
    <w:rsid w:val="00743630"/>
    <w:rsid w:val="007B5F58"/>
    <w:rsid w:val="008C3678"/>
    <w:rsid w:val="008D67F4"/>
    <w:rsid w:val="00964B2A"/>
    <w:rsid w:val="009708D5"/>
    <w:rsid w:val="00A16747"/>
    <w:rsid w:val="00A308BA"/>
    <w:rsid w:val="00A445A1"/>
    <w:rsid w:val="00A47287"/>
    <w:rsid w:val="00A808AF"/>
    <w:rsid w:val="00AB3AC8"/>
    <w:rsid w:val="00AB3BA2"/>
    <w:rsid w:val="00AE7FF8"/>
    <w:rsid w:val="00B2329C"/>
    <w:rsid w:val="00BF4C57"/>
    <w:rsid w:val="00C02807"/>
    <w:rsid w:val="00C21EC8"/>
    <w:rsid w:val="00CA1E9A"/>
    <w:rsid w:val="00CA5EDB"/>
    <w:rsid w:val="00CD1085"/>
    <w:rsid w:val="00CE6C37"/>
    <w:rsid w:val="00D1247E"/>
    <w:rsid w:val="00D8082D"/>
    <w:rsid w:val="00DA181B"/>
    <w:rsid w:val="00DD2CED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2025-12-30T08:08:00Z</dcterms:created>
  <dcterms:modified xsi:type="dcterms:W3CDTF">2025-12-30T08:08:00Z</dcterms:modified>
</cp:coreProperties>
</file>