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9B" w:rsidRDefault="0090019B" w:rsidP="0090019B">
      <w:pPr>
        <w:pStyle w:val="1"/>
      </w:pPr>
      <w:r>
        <w:t>(INTR) О корпоративном действии "Выплата купонного дохода" с ценными бумагами эмитента Минфин России ИНН 7710168360 (облигация 26238RMFS / ISIN RU000A1038V6)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0019B" w:rsidTr="0090019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019B" w:rsidRDefault="0090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0019B" w:rsidTr="00900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pPr>
              <w:wordWrap w:val="0"/>
            </w:pPr>
            <w:r>
              <w:t>603929</w:t>
            </w:r>
          </w:p>
        </w:tc>
      </w:tr>
      <w:tr w:rsidR="0090019B" w:rsidTr="00900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pPr>
              <w:wordWrap w:val="0"/>
            </w:pPr>
            <w:r>
              <w:t>INTR</w:t>
            </w:r>
          </w:p>
        </w:tc>
      </w:tr>
      <w:tr w:rsidR="0090019B" w:rsidTr="00900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pPr>
              <w:wordWrap w:val="0"/>
            </w:pPr>
            <w:r>
              <w:t>Выплата купонного дохода</w:t>
            </w:r>
          </w:p>
        </w:tc>
      </w:tr>
      <w:tr w:rsidR="0090019B" w:rsidTr="00900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04 июня 2025 г.</w:t>
            </w:r>
          </w:p>
        </w:tc>
      </w:tr>
      <w:tr w:rsidR="0090019B" w:rsidTr="00900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04 июня 2025 г.</w:t>
            </w:r>
          </w:p>
        </w:tc>
      </w:tr>
      <w:tr w:rsidR="0090019B" w:rsidTr="00900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03 июня 2025 г.</w:t>
            </w:r>
          </w:p>
        </w:tc>
      </w:tr>
    </w:tbl>
    <w:p w:rsidR="0090019B" w:rsidRDefault="0090019B" w:rsidP="0090019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366"/>
        <w:gridCol w:w="961"/>
        <w:gridCol w:w="804"/>
        <w:gridCol w:w="1134"/>
        <w:gridCol w:w="1120"/>
        <w:gridCol w:w="1059"/>
        <w:gridCol w:w="1044"/>
        <w:gridCol w:w="785"/>
      </w:tblGrid>
      <w:tr w:rsidR="0090019B" w:rsidTr="0090019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0019B" w:rsidRDefault="0090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0019B" w:rsidTr="0090019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019B" w:rsidRDefault="0090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019B" w:rsidRDefault="0090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019B" w:rsidRDefault="0090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019B" w:rsidRDefault="0090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019B" w:rsidRDefault="0090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019B" w:rsidRDefault="0090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019B" w:rsidRDefault="0090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019B" w:rsidRDefault="0090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019B" w:rsidRDefault="0090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0019B" w:rsidTr="00900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26238RMFS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11 июня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SU26238RMFS4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RU000A1038V6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RUB</w:t>
            </w:r>
          </w:p>
        </w:tc>
      </w:tr>
    </w:tbl>
    <w:p w:rsidR="0090019B" w:rsidRDefault="0090019B" w:rsidP="0090019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90019B" w:rsidTr="0090019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019B" w:rsidRDefault="0090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0019B" w:rsidTr="00900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pPr>
              <w:wordWrap w:val="0"/>
            </w:pPr>
            <w:r>
              <w:t>7.1</w:t>
            </w:r>
          </w:p>
        </w:tc>
      </w:tr>
      <w:tr w:rsidR="0090019B" w:rsidTr="00900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pPr>
              <w:wordWrap w:val="0"/>
            </w:pPr>
            <w:r>
              <w:t>35.4</w:t>
            </w:r>
          </w:p>
        </w:tc>
      </w:tr>
      <w:tr w:rsidR="0090019B" w:rsidTr="00900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pPr>
              <w:wordWrap w:val="0"/>
            </w:pPr>
            <w:r>
              <w:t>RUB</w:t>
            </w:r>
          </w:p>
        </w:tc>
      </w:tr>
      <w:tr w:rsidR="0090019B" w:rsidTr="00900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04 декабря 2024 г.</w:t>
            </w:r>
          </w:p>
        </w:tc>
      </w:tr>
      <w:tr w:rsidR="0090019B" w:rsidTr="00900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t>04 июня 2025 г.</w:t>
            </w:r>
          </w:p>
        </w:tc>
      </w:tr>
      <w:tr w:rsidR="0090019B" w:rsidTr="009001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19B" w:rsidRDefault="0090019B">
            <w:pPr>
              <w:wordWrap w:val="0"/>
            </w:pPr>
            <w:r>
              <w:t>182</w:t>
            </w:r>
          </w:p>
        </w:tc>
      </w:tr>
    </w:tbl>
    <w:p w:rsidR="00DB68FF" w:rsidRPr="000107DA" w:rsidRDefault="00DB68FF" w:rsidP="000107DA">
      <w:bookmarkStart w:id="0" w:name="_GoBack"/>
      <w:bookmarkEnd w:id="0"/>
    </w:p>
    <w:sectPr w:rsidR="00DB68FF" w:rsidRPr="0001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107DA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D2FE0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0019B"/>
    <w:rsid w:val="00925DE6"/>
    <w:rsid w:val="00963E56"/>
    <w:rsid w:val="00983801"/>
    <w:rsid w:val="00986CB5"/>
    <w:rsid w:val="0099281D"/>
    <w:rsid w:val="00993CF6"/>
    <w:rsid w:val="009B72E2"/>
    <w:rsid w:val="009D439B"/>
    <w:rsid w:val="009D5790"/>
    <w:rsid w:val="00A323F6"/>
    <w:rsid w:val="00A33CA1"/>
    <w:rsid w:val="00A55F0B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07DA2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D6881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56</cp:revision>
  <dcterms:created xsi:type="dcterms:W3CDTF">2025-04-25T04:18:00Z</dcterms:created>
  <dcterms:modified xsi:type="dcterms:W3CDTF">2025-05-16T03:36:00Z</dcterms:modified>
</cp:coreProperties>
</file>