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69" w:rsidRDefault="00227169" w:rsidP="00227169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4B02-02-00373-R / ISIN RU000A10CJ84)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227169" w:rsidTr="0022716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7169" w:rsidRDefault="002271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27169" w:rsidTr="002271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pPr>
              <w:wordWrap w:val="0"/>
            </w:pPr>
            <w:r>
              <w:t>1074665</w:t>
            </w:r>
          </w:p>
        </w:tc>
      </w:tr>
      <w:tr w:rsidR="00227169" w:rsidTr="002271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pPr>
              <w:wordWrap w:val="0"/>
            </w:pPr>
            <w:r>
              <w:t>INTR</w:t>
            </w:r>
          </w:p>
        </w:tc>
      </w:tr>
      <w:tr w:rsidR="00227169" w:rsidTr="002271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pPr>
              <w:wordWrap w:val="0"/>
            </w:pPr>
            <w:r>
              <w:t>Выплата купонного дохода</w:t>
            </w:r>
          </w:p>
        </w:tc>
      </w:tr>
      <w:tr w:rsidR="00227169" w:rsidTr="002271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22 января 2026 г.</w:t>
            </w:r>
          </w:p>
        </w:tc>
      </w:tr>
      <w:tr w:rsidR="00227169" w:rsidTr="002271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22 января 2026 г.</w:t>
            </w:r>
          </w:p>
        </w:tc>
      </w:tr>
      <w:tr w:rsidR="00227169" w:rsidTr="002271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21 января 2026 г.</w:t>
            </w:r>
          </w:p>
        </w:tc>
      </w:tr>
    </w:tbl>
    <w:p w:rsidR="00227169" w:rsidRDefault="00227169" w:rsidP="0022716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264"/>
        <w:gridCol w:w="889"/>
        <w:gridCol w:w="1232"/>
        <w:gridCol w:w="1049"/>
        <w:gridCol w:w="1000"/>
        <w:gridCol w:w="980"/>
        <w:gridCol w:w="966"/>
        <w:gridCol w:w="727"/>
      </w:tblGrid>
      <w:tr w:rsidR="00227169" w:rsidTr="0022716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27169" w:rsidRDefault="002271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27169" w:rsidTr="0022716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27169" w:rsidRDefault="002271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7169" w:rsidRDefault="002271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7169" w:rsidRDefault="002271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7169" w:rsidRDefault="002271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7169" w:rsidRDefault="002271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7169" w:rsidRDefault="002271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7169" w:rsidRDefault="002271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7169" w:rsidRDefault="002271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7169" w:rsidRDefault="002271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27169" w:rsidTr="002271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4B02-02-00373-R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15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RU000A10CJ84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RU000A10CJ84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RUB</w:t>
            </w:r>
          </w:p>
        </w:tc>
      </w:tr>
    </w:tbl>
    <w:p w:rsidR="00227169" w:rsidRDefault="00227169" w:rsidP="0022716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227169" w:rsidTr="0022716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7169" w:rsidRDefault="002271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227169" w:rsidTr="002271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pPr>
              <w:wordWrap w:val="0"/>
            </w:pPr>
            <w:r>
              <w:t>24.5</w:t>
            </w:r>
          </w:p>
        </w:tc>
      </w:tr>
      <w:tr w:rsidR="00227169" w:rsidTr="002271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pPr>
              <w:wordWrap w:val="0"/>
            </w:pPr>
            <w:r>
              <w:t>20.14</w:t>
            </w:r>
          </w:p>
        </w:tc>
      </w:tr>
      <w:tr w:rsidR="00227169" w:rsidTr="002271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pPr>
              <w:wordWrap w:val="0"/>
            </w:pPr>
            <w:r>
              <w:t>RUB</w:t>
            </w:r>
          </w:p>
        </w:tc>
      </w:tr>
      <w:tr w:rsidR="00227169" w:rsidTr="002271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23 декабря 2025 г.</w:t>
            </w:r>
          </w:p>
        </w:tc>
      </w:tr>
      <w:tr w:rsidR="00227169" w:rsidTr="002271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22 января 2026 г.</w:t>
            </w:r>
          </w:p>
        </w:tc>
      </w:tr>
      <w:tr w:rsidR="00227169" w:rsidTr="002271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pPr>
              <w:wordWrap w:val="0"/>
            </w:pPr>
            <w:r>
              <w:t>30</w:t>
            </w:r>
          </w:p>
        </w:tc>
      </w:tr>
    </w:tbl>
    <w:p w:rsidR="00227169" w:rsidRDefault="00227169" w:rsidP="0022716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227169" w:rsidTr="0022716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7169" w:rsidRDefault="002271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27169" w:rsidTr="0022716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27169" w:rsidRDefault="002271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7169" w:rsidRDefault="0022716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27169" w:rsidTr="0022716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7169" w:rsidRDefault="00227169">
            <w:r>
              <w:t>1074699</w:t>
            </w:r>
          </w:p>
        </w:tc>
      </w:tr>
    </w:tbl>
    <w:p w:rsidR="003134B8" w:rsidRPr="00227169" w:rsidRDefault="003134B8" w:rsidP="00227169">
      <w:bookmarkStart w:id="0" w:name="_GoBack"/>
      <w:bookmarkEnd w:id="0"/>
    </w:p>
    <w:sectPr w:rsidR="003134B8" w:rsidRPr="00227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473E6"/>
    <w:rsid w:val="00087F38"/>
    <w:rsid w:val="000923C4"/>
    <w:rsid w:val="00093348"/>
    <w:rsid w:val="000C0F91"/>
    <w:rsid w:val="0010149A"/>
    <w:rsid w:val="001052C4"/>
    <w:rsid w:val="0010540D"/>
    <w:rsid w:val="00152B3F"/>
    <w:rsid w:val="00174492"/>
    <w:rsid w:val="00227169"/>
    <w:rsid w:val="002618FB"/>
    <w:rsid w:val="003134B8"/>
    <w:rsid w:val="003814A8"/>
    <w:rsid w:val="003A3737"/>
    <w:rsid w:val="003A6790"/>
    <w:rsid w:val="003C2A54"/>
    <w:rsid w:val="003C7235"/>
    <w:rsid w:val="003E5B9F"/>
    <w:rsid w:val="00410495"/>
    <w:rsid w:val="004664FA"/>
    <w:rsid w:val="004C1045"/>
    <w:rsid w:val="004E5FD2"/>
    <w:rsid w:val="004F1979"/>
    <w:rsid w:val="00506121"/>
    <w:rsid w:val="00526255"/>
    <w:rsid w:val="00594B77"/>
    <w:rsid w:val="005B24EE"/>
    <w:rsid w:val="0066663A"/>
    <w:rsid w:val="006C1F53"/>
    <w:rsid w:val="00743630"/>
    <w:rsid w:val="007B5F58"/>
    <w:rsid w:val="008C3678"/>
    <w:rsid w:val="008D67F4"/>
    <w:rsid w:val="009051A2"/>
    <w:rsid w:val="00923431"/>
    <w:rsid w:val="00964B2A"/>
    <w:rsid w:val="00A16747"/>
    <w:rsid w:val="00A308BA"/>
    <w:rsid w:val="00A47287"/>
    <w:rsid w:val="00AB3AC8"/>
    <w:rsid w:val="00AB3BA2"/>
    <w:rsid w:val="00AD089B"/>
    <w:rsid w:val="00AE7FF8"/>
    <w:rsid w:val="00B2329C"/>
    <w:rsid w:val="00B71456"/>
    <w:rsid w:val="00BF4C57"/>
    <w:rsid w:val="00C02807"/>
    <w:rsid w:val="00C21EC8"/>
    <w:rsid w:val="00CA5EDB"/>
    <w:rsid w:val="00CD1085"/>
    <w:rsid w:val="00CE6C37"/>
    <w:rsid w:val="00D1247E"/>
    <w:rsid w:val="00D8082D"/>
    <w:rsid w:val="00DA181B"/>
    <w:rsid w:val="00DD2CED"/>
    <w:rsid w:val="00DD4BFC"/>
    <w:rsid w:val="00DE35F3"/>
    <w:rsid w:val="00E57809"/>
    <w:rsid w:val="00E7676E"/>
    <w:rsid w:val="00ED7B9A"/>
    <w:rsid w:val="00F311E4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2026-01-05T05:09:00Z</dcterms:created>
  <dcterms:modified xsi:type="dcterms:W3CDTF">2026-01-05T05:09:00Z</dcterms:modified>
</cp:coreProperties>
</file>